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834"/>
        <w:gridCol w:w="7908"/>
      </w:tblGrid>
      <w:tr w:rsidR="00CB6EE3" w:rsidRPr="00F57F32" w14:paraId="5F778098" w14:textId="77777777" w:rsidTr="00A66D04">
        <w:trPr>
          <w:trHeight w:val="1833"/>
        </w:trPr>
        <w:tc>
          <w:tcPr>
            <w:tcW w:w="1834" w:type="dxa"/>
          </w:tcPr>
          <w:p w14:paraId="571BE9F5" w14:textId="77777777" w:rsidR="00CB6EE3" w:rsidRPr="00F57F32" w:rsidRDefault="00CB6EE3" w:rsidP="00A66D04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B3850" w14:textId="77777777" w:rsidR="00CB6EE3" w:rsidRPr="00F57F32" w:rsidRDefault="00CB6EE3" w:rsidP="00A66D04">
            <w:pPr>
              <w:pStyle w:val="TableParagraph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F57F32">
              <w:rPr>
                <w:rStyle w:val="Accentuat"/>
                <w:rFonts w:ascii="Times New Roman" w:hAnsi="Times New Roman" w:cs="Times New Roman"/>
                <w:i w:val="0"/>
                <w:iCs w:val="0"/>
                <w:noProof/>
                <w:color w:val="212529"/>
                <w:sz w:val="20"/>
                <w:szCs w:val="20"/>
                <w:lang w:val="en-US"/>
              </w:rPr>
              <w:drawing>
                <wp:inline distT="0" distB="0" distL="0" distR="0" wp14:anchorId="2DC7C98C" wp14:editId="105A4ED0">
                  <wp:extent cx="762000" cy="640080"/>
                  <wp:effectExtent l="0" t="0" r="0" b="7620"/>
                  <wp:docPr id="109324000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8" w:type="dxa"/>
          </w:tcPr>
          <w:p w14:paraId="2EDC4CE0" w14:textId="77777777" w:rsidR="00CB6EE3" w:rsidRPr="00F57F32" w:rsidRDefault="00CB6EE3" w:rsidP="00A66D04">
            <w:pPr>
              <w:pStyle w:val="Legend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57F32">
              <w:rPr>
                <w:rFonts w:ascii="Times New Roman" w:hAnsi="Times New Roman"/>
                <w:sz w:val="20"/>
                <w:szCs w:val="20"/>
              </w:rPr>
              <w:t xml:space="preserve">                                      MINISTERUL EDUCAŢIEI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 CERCETĂRII</w:t>
            </w:r>
          </w:p>
          <w:p w14:paraId="547DF1DC" w14:textId="77777777" w:rsidR="00CB6EE3" w:rsidRPr="00CB6EE3" w:rsidRDefault="00CB6EE3" w:rsidP="00A66D04">
            <w:pPr>
              <w:pStyle w:val="Titlu1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F57F3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UNIVERSITATEA „AUREL VLAICU“ DIN ARAD</w:t>
            </w:r>
          </w:p>
          <w:p w14:paraId="7EB45F82" w14:textId="77777777" w:rsidR="00CB6EE3" w:rsidRPr="00F57F32" w:rsidRDefault="00CB6EE3" w:rsidP="00A66D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7F3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310130 Arad, B-dul Revoluției nr.77, P.O. BOX 2/158 AR</w:t>
            </w:r>
          </w:p>
          <w:p w14:paraId="68C0EF37" w14:textId="77777777" w:rsidR="00CB6EE3" w:rsidRPr="00F57F32" w:rsidRDefault="00CB6EE3" w:rsidP="00A66D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7F3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Tel.: 0040-257-283010; fax: 0040-257-280070</w:t>
            </w:r>
          </w:p>
          <w:p w14:paraId="4CA60DE3" w14:textId="77777777" w:rsidR="00CB6EE3" w:rsidRPr="00F57F32" w:rsidRDefault="00CB6EE3" w:rsidP="00A66D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hyperlink r:id="rId5" w:history="1">
              <w:r w:rsidRPr="00F57F32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ro-RO"/>
                </w:rPr>
                <w:t>http://www.uav.ro</w:t>
              </w:r>
            </w:hyperlink>
            <w:r w:rsidRPr="00F57F3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; e-mail: </w:t>
            </w:r>
            <w:hyperlink r:id="rId6" w:history="1">
              <w:r w:rsidRPr="00F57F32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ro-RO"/>
                </w:rPr>
                <w:t>rectorat@uav.ro</w:t>
              </w:r>
            </w:hyperlink>
          </w:p>
          <w:p w14:paraId="196F8F70" w14:textId="77777777" w:rsidR="00CB6EE3" w:rsidRPr="00F57F32" w:rsidRDefault="00CB6EE3" w:rsidP="00A6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F32">
              <w:rPr>
                <w:rFonts w:ascii="Times New Roman" w:hAnsi="Times New Roman" w:cs="Times New Roman"/>
                <w:sz w:val="20"/>
                <w:szCs w:val="20"/>
              </w:rPr>
              <w:t xml:space="preserve">Operator de date cu </w:t>
            </w:r>
            <w:proofErr w:type="spellStart"/>
            <w:r w:rsidRPr="00F57F32">
              <w:rPr>
                <w:rFonts w:ascii="Times New Roman" w:hAnsi="Times New Roman" w:cs="Times New Roman"/>
                <w:sz w:val="20"/>
                <w:szCs w:val="20"/>
              </w:rPr>
              <w:t>caracter</w:t>
            </w:r>
            <w:proofErr w:type="spellEnd"/>
            <w:r w:rsidRPr="00F57F32">
              <w:rPr>
                <w:rFonts w:ascii="Times New Roman" w:hAnsi="Times New Roman" w:cs="Times New Roman"/>
                <w:sz w:val="20"/>
                <w:szCs w:val="20"/>
              </w:rPr>
              <w:t xml:space="preserve"> personal nr.2929</w:t>
            </w:r>
          </w:p>
          <w:p w14:paraId="67DE8A96" w14:textId="77777777" w:rsidR="00CB6EE3" w:rsidRPr="00F57F32" w:rsidRDefault="00CB6EE3" w:rsidP="00A66D0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D3AD6" w14:textId="77777777" w:rsidR="00CB6EE3" w:rsidRPr="00F57F32" w:rsidRDefault="00CB6EE3" w:rsidP="00CB6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6E1A1" w14:textId="77777777" w:rsidR="00CB6EE3" w:rsidRPr="00253377" w:rsidRDefault="00CB6EE3" w:rsidP="00CB6E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377">
        <w:rPr>
          <w:rFonts w:ascii="Times New Roman" w:hAnsi="Times New Roman" w:cs="Times New Roman"/>
          <w:b/>
          <w:bCs/>
          <w:sz w:val="28"/>
          <w:szCs w:val="28"/>
        </w:rPr>
        <w:t>DECLARAȚIE PE PROPRIA RĂSPUNDERE</w:t>
      </w:r>
    </w:p>
    <w:p w14:paraId="4FDADF0A" w14:textId="77777777" w:rsidR="00CB6EE3" w:rsidRPr="00253377" w:rsidRDefault="00CB6EE3" w:rsidP="00CB6EE3">
      <w:pPr>
        <w:rPr>
          <w:rFonts w:ascii="Times New Roman" w:hAnsi="Times New Roman" w:cs="Times New Roman"/>
          <w:sz w:val="28"/>
          <w:szCs w:val="28"/>
        </w:rPr>
      </w:pPr>
    </w:p>
    <w:p w14:paraId="1AAB5EB9" w14:textId="77777777" w:rsidR="00CB6EE3" w:rsidRDefault="00CB6EE3" w:rsidP="00CB6E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F3840">
        <w:rPr>
          <w:rFonts w:ascii="Times New Roman" w:hAnsi="Times New Roman" w:cs="Times New Roman"/>
          <w:sz w:val="24"/>
          <w:szCs w:val="24"/>
          <w:lang w:val="it-IT"/>
        </w:rPr>
        <w:t xml:space="preserve">Subsemnatul/a ............................................................................................................, cadru didactic titular la Universitatea „Aurel Vlaicu” din  Arad, cetățean român, fiul/fiica lui .................................................................. 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>și  a lui 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........................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>.........................., născut/ă la data de ....................................... în localitatea 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>............., judeţul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........................................................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 xml:space="preserve">.........,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>domiciliat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>ă în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.............................................. </w:t>
      </w:r>
    </w:p>
    <w:p w14:paraId="3B5D9BC0" w14:textId="77777777" w:rsidR="00CB6EE3" w:rsidRPr="00FF71B0" w:rsidRDefault="00CB6EE3" w:rsidP="00CB6EE3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</w:t>
      </w:r>
    </w:p>
    <w:p w14:paraId="112CE59A" w14:textId="77777777" w:rsidR="00CB6EE3" w:rsidRPr="00FF71B0" w:rsidRDefault="00CB6EE3" w:rsidP="00CB6EE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1B0">
        <w:rPr>
          <w:rFonts w:ascii="Times New Roman" w:hAnsi="Times New Roman" w:cs="Times New Roman"/>
          <w:sz w:val="24"/>
          <w:szCs w:val="24"/>
          <w:lang w:val="it-IT"/>
        </w:rPr>
        <w:t>legitimat/ă cu C.I, seria ...</w:t>
      </w:r>
      <w:r>
        <w:rPr>
          <w:rFonts w:ascii="Times New Roman" w:hAnsi="Times New Roman" w:cs="Times New Roman"/>
          <w:sz w:val="24"/>
          <w:szCs w:val="24"/>
          <w:lang w:val="it-IT"/>
        </w:rPr>
        <w:t>.....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>... numărul 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 xml:space="preserve">.........., cunoscând prevederile art. 326 din Codul penal cu privire la falsul în declarații, </w:t>
      </w:r>
    </w:p>
    <w:p w14:paraId="0270F80D" w14:textId="77777777" w:rsidR="00CB6EE3" w:rsidRPr="00FF71B0" w:rsidRDefault="00CB6EE3" w:rsidP="00CB6EE3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1B0">
        <w:rPr>
          <w:rFonts w:ascii="Times New Roman" w:hAnsi="Times New Roman" w:cs="Times New Roman"/>
          <w:b/>
          <w:bCs/>
          <w:sz w:val="24"/>
          <w:szCs w:val="24"/>
          <w:lang w:val="it-IT"/>
        </w:rPr>
        <w:t>declar</w:t>
      </w:r>
      <w:r w:rsidRPr="00FF71B0">
        <w:rPr>
          <w:rFonts w:ascii="Times New Roman" w:hAnsi="Times New Roman" w:cs="Times New Roman"/>
          <w:sz w:val="24"/>
          <w:szCs w:val="24"/>
          <w:lang w:val="it-IT"/>
        </w:rPr>
        <w:t xml:space="preserve"> prin prezenta, pe propria răspundere că nu sunt într-o situaţie de incompatibilitate prevăzută de lege cu niciun cadru didactic din universitate.</w:t>
      </w:r>
    </w:p>
    <w:p w14:paraId="42E8B98E" w14:textId="77777777" w:rsidR="00CB6EE3" w:rsidRPr="00FF71B0" w:rsidRDefault="00CB6EE3" w:rsidP="00CB6EE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5234438" w14:textId="77777777" w:rsidR="00CB6EE3" w:rsidRPr="00FF71B0" w:rsidRDefault="00CB6EE3" w:rsidP="00CB6EE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4FCFBB2" w14:textId="77777777" w:rsidR="00CB6EE3" w:rsidRPr="000C2CF5" w:rsidRDefault="00CB6EE3" w:rsidP="00CB6EE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C2CF5">
        <w:rPr>
          <w:rFonts w:ascii="Times New Roman" w:hAnsi="Times New Roman" w:cs="Times New Roman"/>
          <w:sz w:val="24"/>
          <w:szCs w:val="24"/>
          <w:lang w:val="it-IT"/>
        </w:rPr>
        <w:t>Arad, ..............................</w:t>
      </w:r>
      <w:r w:rsidRPr="000C2CF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C2CF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C2CF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C2CF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C2CF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C2CF5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Semnătura:</w:t>
      </w:r>
    </w:p>
    <w:p w14:paraId="5850D678" w14:textId="77777777" w:rsidR="00CB6EE3" w:rsidRPr="000C2CF5" w:rsidRDefault="00CB6EE3" w:rsidP="00CB6EE3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3040AEA2" w14:textId="77777777" w:rsidR="00CB6EE3" w:rsidRDefault="00CB6EE3" w:rsidP="00CB6EE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C784C0D" w14:textId="77777777" w:rsidR="00CB6EE3" w:rsidRDefault="00CB6EE3" w:rsidP="00CB6EE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E0A6856" w14:textId="77777777" w:rsidR="00CB6EE3" w:rsidRDefault="00CB6EE3" w:rsidP="00CB6EE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0518E60" w14:textId="77777777" w:rsidR="00CB6EE3" w:rsidRDefault="00CB6EE3" w:rsidP="00CB6EE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3CFB856" w14:textId="77777777" w:rsidR="00CB6EE3" w:rsidRDefault="00CB6EE3" w:rsidP="00CB6EE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2DFB5AE" w14:textId="77777777" w:rsidR="00CB6EE3" w:rsidRDefault="00CB6EE3" w:rsidP="00CB6EE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B498031" w14:textId="77777777" w:rsidR="00CB6EE3" w:rsidRDefault="00CB6EE3" w:rsidP="00CB6EE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E035438" w14:textId="77777777" w:rsidR="001938B4" w:rsidRDefault="001938B4"/>
    <w:sectPr w:rsidR="001938B4" w:rsidSect="006A4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E3"/>
    <w:rsid w:val="001938B4"/>
    <w:rsid w:val="004C539B"/>
    <w:rsid w:val="005536EE"/>
    <w:rsid w:val="006A4BF3"/>
    <w:rsid w:val="00B042B9"/>
    <w:rsid w:val="00C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F415"/>
  <w15:chartTrackingRefBased/>
  <w15:docId w15:val="{47FAD1D6-A249-429A-A997-C9C957F5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E3"/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B6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B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B6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B6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B6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o-RO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B6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B6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o-RO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B6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o-RO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B6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B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B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B6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B6EE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B6EE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B6EE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B6EE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B6EE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B6EE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B6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CB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B6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B6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B6EE3"/>
    <w:pPr>
      <w:spacing w:before="160"/>
      <w:jc w:val="center"/>
    </w:pPr>
    <w:rPr>
      <w:i/>
      <w:iCs/>
      <w:color w:val="404040" w:themeColor="text1" w:themeTint="BF"/>
      <w:lang w:val="ro-RO"/>
    </w:rPr>
  </w:style>
  <w:style w:type="character" w:customStyle="1" w:styleId="CitatCaracter">
    <w:name w:val="Citat Caracter"/>
    <w:basedOn w:val="Fontdeparagrafimplicit"/>
    <w:link w:val="Citat"/>
    <w:uiPriority w:val="29"/>
    <w:rsid w:val="00CB6EE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B6EE3"/>
    <w:pPr>
      <w:ind w:left="720"/>
      <w:contextualSpacing/>
    </w:pPr>
    <w:rPr>
      <w:lang w:val="ro-RO"/>
    </w:rPr>
  </w:style>
  <w:style w:type="character" w:styleId="Accentuareintens">
    <w:name w:val="Intense Emphasis"/>
    <w:basedOn w:val="Fontdeparagrafimplicit"/>
    <w:uiPriority w:val="21"/>
    <w:qFormat/>
    <w:rsid w:val="00CB6EE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B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o-RO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B6EE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B6EE3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CB6E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6EE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ro-RO"/>
      <w14:ligatures w14:val="none"/>
    </w:rPr>
  </w:style>
  <w:style w:type="paragraph" w:styleId="Legend">
    <w:name w:val="caption"/>
    <w:basedOn w:val="Normal"/>
    <w:next w:val="Normal"/>
    <w:qFormat/>
    <w:rsid w:val="00CB6EE3"/>
    <w:pPr>
      <w:spacing w:after="0" w:line="240" w:lineRule="auto"/>
      <w:jc w:val="center"/>
    </w:pPr>
    <w:rPr>
      <w:rFonts w:ascii="Arial Narrow" w:eastAsia="Times New Roman" w:hAnsi="Arial Narrow" w:cs="Times New Roman"/>
      <w:b/>
      <w:kern w:val="0"/>
      <w:sz w:val="28"/>
      <w:szCs w:val="24"/>
      <w:lang w:val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CB6EE3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CB6E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torat@uav.ro" TargetMode="External"/><Relationship Id="rId5" Type="http://schemas.openxmlformats.org/officeDocument/2006/relationships/hyperlink" Target="http://www.uav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Dumitru-Stefan Coman</dc:creator>
  <cp:keywords/>
  <dc:description/>
  <cp:lastModifiedBy>Dumitru-Stefan Coman</cp:lastModifiedBy>
  <cp:revision>1</cp:revision>
  <dcterms:created xsi:type="dcterms:W3CDTF">2025-10-31T10:20:00Z</dcterms:created>
  <dcterms:modified xsi:type="dcterms:W3CDTF">2025-10-31T10:21:00Z</dcterms:modified>
</cp:coreProperties>
</file>